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C8" w:rsidRPr="00D67F46" w:rsidRDefault="004F5AC8" w:rsidP="00A367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bCs/>
          <w:spacing w:val="-1"/>
          <w:sz w:val="20"/>
          <w:szCs w:val="20"/>
          <w:u w:val="single"/>
          <w:lang w:eastAsia="pl-PL"/>
        </w:rPr>
        <w:t>Załącznik nr 1 - Formularz ofertowy</w:t>
      </w:r>
    </w:p>
    <w:p w:rsidR="004F5AC8" w:rsidRPr="00D67F46" w:rsidRDefault="004F5AC8" w:rsidP="00A36743">
      <w:pPr>
        <w:widowControl w:val="0"/>
        <w:shd w:val="clear" w:color="auto" w:fill="FFFFFF"/>
        <w:autoSpaceDE w:val="0"/>
        <w:autoSpaceDN w:val="0"/>
        <w:adjustRightInd w:val="0"/>
        <w:spacing w:before="466" w:after="0" w:line="240" w:lineRule="auto"/>
        <w:ind w:left="6360" w:firstLine="1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  <w:t>….……………dnia…………………</w:t>
      </w:r>
    </w:p>
    <w:p w:rsidR="004F5AC8" w:rsidRPr="00D67F4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6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Pieczątka wykonawcy i nr telefonu / faksu</w:t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411"/>
        </w:tabs>
        <w:autoSpaceDE w:val="0"/>
        <w:autoSpaceDN w:val="0"/>
        <w:adjustRightInd w:val="0"/>
        <w:spacing w:after="0" w:line="490" w:lineRule="exact"/>
        <w:ind w:left="49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C6D639" wp14:editId="4F3839EE">
                <wp:simplePos x="0" y="0"/>
                <wp:positionH relativeFrom="column">
                  <wp:posOffset>243840</wp:posOffset>
                </wp:positionH>
                <wp:positionV relativeFrom="paragraph">
                  <wp:posOffset>76200</wp:posOffset>
                </wp:positionV>
                <wp:extent cx="2298065" cy="0"/>
                <wp:effectExtent l="15240" t="9525" r="10795" b="952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06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11A15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6pt" to="200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" o:allowincell="f" strokeweight="1.2pt"/>
            </w:pict>
          </mc:Fallback>
        </mc:AlternateContent>
      </w: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Nazwa (firma)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363"/>
        </w:tabs>
        <w:autoSpaceDE w:val="0"/>
        <w:autoSpaceDN w:val="0"/>
        <w:adjustRightInd w:val="0"/>
        <w:spacing w:after="0" w:line="490" w:lineRule="exact"/>
        <w:ind w:left="4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Adres oferenta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416"/>
        </w:tabs>
        <w:autoSpaceDE w:val="0"/>
        <w:autoSpaceDN w:val="0"/>
        <w:adjustRightInd w:val="0"/>
        <w:spacing w:after="0" w:line="490" w:lineRule="exact"/>
        <w:ind w:left="47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Tel.: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411"/>
        </w:tabs>
        <w:autoSpaceDE w:val="0"/>
        <w:autoSpaceDN w:val="0"/>
        <w:adjustRightInd w:val="0"/>
        <w:spacing w:after="0" w:line="240" w:lineRule="exact"/>
        <w:ind w:left="48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Faks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382"/>
        </w:tabs>
        <w:autoSpaceDE w:val="0"/>
        <w:autoSpaceDN w:val="0"/>
        <w:adjustRightInd w:val="0"/>
        <w:spacing w:after="0" w:line="240" w:lineRule="exact"/>
        <w:ind w:left="48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9"/>
          <w:sz w:val="20"/>
          <w:szCs w:val="20"/>
          <w:lang w:eastAsia="pl-PL"/>
        </w:rPr>
        <w:t>NIP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430"/>
        </w:tabs>
        <w:autoSpaceDE w:val="0"/>
        <w:autoSpaceDN w:val="0"/>
        <w:adjustRightInd w:val="0"/>
        <w:spacing w:before="5" w:after="0" w:line="240" w:lineRule="exact"/>
        <w:ind w:left="49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20"/>
          <w:sz w:val="20"/>
          <w:szCs w:val="20"/>
          <w:lang w:eastAsia="pl-PL"/>
        </w:rPr>
        <w:t xml:space="preserve">REGON 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843B53" w:rsidRPr="00D67F46" w:rsidRDefault="00843B53" w:rsidP="004F5A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718"/>
        <w:rPr>
          <w:rFonts w:ascii="Times New Roman" w:eastAsia="Times New Roman" w:hAnsi="Times New Roman" w:cs="Times New Roman"/>
          <w:bCs/>
          <w:spacing w:val="-3"/>
          <w:sz w:val="20"/>
          <w:szCs w:val="20"/>
          <w:u w:val="single"/>
          <w:lang w:eastAsia="pl-PL"/>
        </w:rPr>
      </w:pPr>
    </w:p>
    <w:p w:rsidR="00A36743" w:rsidRPr="00D67F46" w:rsidRDefault="00A36743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bCs/>
          <w:spacing w:val="-3"/>
          <w:sz w:val="20"/>
          <w:szCs w:val="20"/>
          <w:u w:val="single"/>
          <w:lang w:eastAsia="pl-PL"/>
        </w:rPr>
      </w:pPr>
    </w:p>
    <w:p w:rsidR="004F5AC8" w:rsidRPr="00D67F4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bCs/>
          <w:spacing w:val="-3"/>
          <w:sz w:val="20"/>
          <w:szCs w:val="20"/>
          <w:u w:val="single"/>
          <w:lang w:eastAsia="pl-PL"/>
        </w:rPr>
        <w:t>Zamawiający:</w:t>
      </w:r>
    </w:p>
    <w:p w:rsidR="00843B53" w:rsidRPr="00D67F4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Karpacki </w:t>
      </w:r>
      <w:r w:rsidR="00C87EC3"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Oddział Straży Granicznej</w:t>
      </w:r>
    </w:p>
    <w:p w:rsidR="004F5AC8" w:rsidRPr="00D67F46" w:rsidRDefault="00843B53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Im. 1 Pułku Strzelców Podhalańskich</w:t>
      </w:r>
      <w:r w:rsidR="00285B83"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z siedzibą</w:t>
      </w: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w Nowym Sączu</w:t>
      </w:r>
      <w:r w:rsidR="004F5AC8"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,</w:t>
      </w:r>
    </w:p>
    <w:p w:rsidR="004F5AC8" w:rsidRPr="00D67F4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33-30</w:t>
      </w:r>
      <w:r w:rsidR="00843B53"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0</w:t>
      </w: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Nowy Sącz,</w:t>
      </w:r>
    </w:p>
    <w:p w:rsidR="004F5AC8" w:rsidRPr="00D67F4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ul. 1 Pułku Strzelców Podhalańskich 5,</w:t>
      </w:r>
    </w:p>
    <w:p w:rsidR="004F5AC8" w:rsidRPr="00D67F4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Tel. (018)415-</w:t>
      </w:r>
      <w:r w:rsidR="00695599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31-08</w:t>
      </w:r>
      <w:r w:rsidRPr="00D67F46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  Faks (018)415-37-</w:t>
      </w:r>
      <w:r w:rsidR="00C87EC3" w:rsidRPr="00D67F46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02</w:t>
      </w:r>
    </w:p>
    <w:p w:rsidR="004F5AC8" w:rsidRPr="00D67F4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REGON: </w:t>
      </w:r>
      <w:r w:rsidR="001817D9"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364454414, NIP 734-353 </w:t>
      </w:r>
      <w:r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- </w:t>
      </w:r>
      <w:r w:rsidR="001817D9"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96</w:t>
      </w:r>
      <w:r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-7</w:t>
      </w:r>
      <w:r w:rsidR="001817D9"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6</w:t>
      </w:r>
    </w:p>
    <w:p w:rsidR="004F5AC8" w:rsidRPr="00D67F4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exact"/>
        <w:ind w:left="451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  <w:t>OFERTA</w:t>
      </w:r>
    </w:p>
    <w:p w:rsidR="004F5AC8" w:rsidRPr="00D67F4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7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12"/>
          <w:sz w:val="20"/>
          <w:szCs w:val="20"/>
          <w:lang w:eastAsia="pl-PL"/>
        </w:rPr>
        <w:t xml:space="preserve">obejmująca 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dostawę materiałów eksploatacyjnych </w:t>
      </w:r>
      <w:r w:rsidRPr="00D67F46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 xml:space="preserve">dla potrzeb </w:t>
      </w:r>
      <w:r w:rsidR="00285B83" w:rsidRPr="00D67F46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>Wydziału</w:t>
      </w:r>
      <w:r w:rsidRPr="00D67F46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 xml:space="preserve"> Łączności i Informatyki </w:t>
      </w:r>
      <w:r w:rsidR="00285B83" w:rsidRPr="00D67F46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>Karpackiego Oddziału</w:t>
      </w:r>
      <w:r w:rsidRPr="00D67F46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 Straży Granicznej </w:t>
      </w:r>
      <w:r w:rsidR="00285B83" w:rsidRPr="00D67F46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im. 1 Pułku Strzelców Podhalańskich z siedzibą </w:t>
      </w:r>
      <w:r w:rsidRPr="00D67F46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w </w:t>
      </w:r>
      <w:r w:rsidRPr="00D67F46">
        <w:rPr>
          <w:rFonts w:ascii="Times New Roman" w:eastAsia="Times New Roman" w:hAnsi="Times New Roman" w:cs="Times New Roman"/>
          <w:spacing w:val="1"/>
          <w:sz w:val="20"/>
          <w:szCs w:val="20"/>
          <w:lang w:eastAsia="pl-PL"/>
        </w:rPr>
        <w:t>Nowym Sączu.</w:t>
      </w:r>
    </w:p>
    <w:p w:rsidR="004F5AC8" w:rsidRPr="00D67F4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490" w:after="0" w:line="245" w:lineRule="exact"/>
        <w:ind w:left="4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Akceptuję wszystkie warunki zapytania ofertowego</w:t>
      </w: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.</w:t>
      </w:r>
    </w:p>
    <w:p w:rsidR="004F5AC8" w:rsidRPr="00D67F4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exact"/>
        <w:ind w:left="830" w:hanging="35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 xml:space="preserve">1. Oferuję wykonanie przedmiotowego zamówienia w zakresie objętym zaproszeniem do </w:t>
      </w:r>
      <w:r w:rsidRPr="00D67F46">
        <w:rPr>
          <w:rFonts w:ascii="Times New Roman" w:eastAsia="Times New Roman" w:hAnsi="Times New Roman" w:cs="Times New Roman"/>
          <w:spacing w:val="14"/>
          <w:sz w:val="20"/>
          <w:szCs w:val="20"/>
          <w:lang w:eastAsia="pl-PL"/>
        </w:rPr>
        <w:t xml:space="preserve">składania ofert za cenę (cena zamówienia wraz z odbiorem i dostawą od/do siedziby </w:t>
      </w:r>
      <w:r w:rsidRPr="00D67F4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Zamawiającego).</w:t>
      </w:r>
    </w:p>
    <w:p w:rsidR="004F5AC8" w:rsidRPr="00D67F46" w:rsidRDefault="004F5AC8" w:rsidP="004F5AC8">
      <w:pPr>
        <w:widowControl w:val="0"/>
        <w:autoSpaceDE w:val="0"/>
        <w:autoSpaceDN w:val="0"/>
        <w:adjustRightInd w:val="0"/>
        <w:spacing w:after="211" w:line="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568"/>
        <w:gridCol w:w="709"/>
        <w:gridCol w:w="1134"/>
        <w:gridCol w:w="1134"/>
        <w:gridCol w:w="992"/>
        <w:gridCol w:w="993"/>
        <w:gridCol w:w="11"/>
        <w:gridCol w:w="1173"/>
        <w:gridCol w:w="11"/>
      </w:tblGrid>
      <w:tr w:rsidR="00FE260E" w:rsidRPr="00D67F46" w:rsidTr="00822CEB">
        <w:trPr>
          <w:gridAfter w:val="1"/>
          <w:wAfter w:w="11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731A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Ilość</w:t>
            </w:r>
          </w:p>
          <w:p w:rsidR="004F5AC8" w:rsidRPr="00D67F46" w:rsidRDefault="004F5AC8" w:rsidP="00731A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[szt.</w:t>
            </w:r>
            <w:r w:rsidR="00F71C81"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proofErr w:type="spellStart"/>
            <w:r w:rsidR="00F71C81"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kpl</w:t>
            </w:r>
            <w:proofErr w:type="spellEnd"/>
            <w:r w:rsidR="00F71C81"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A3674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Okres gwarancji</w:t>
            </w:r>
            <w:r w:rsidR="00A36743"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(m-</w:t>
            </w:r>
            <w:proofErr w:type="spellStart"/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jedn. netto</w:t>
            </w:r>
          </w:p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Stawka VAT</w:t>
            </w:r>
          </w:p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jedn. brutto</w:t>
            </w:r>
          </w:p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DB6E90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</w:t>
            </w:r>
            <w:r w:rsidR="004F5AC8"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brutto</w:t>
            </w:r>
          </w:p>
          <w:p w:rsidR="004F5AC8" w:rsidRPr="00D67F46" w:rsidRDefault="004F5AC8" w:rsidP="00C87E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[zł]</w:t>
            </w:r>
            <w:r w:rsidR="00C87EC3"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[</w:t>
            </w:r>
            <w:r w:rsidR="00C87EC3"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kol. 3 x kol. 7]</w:t>
            </w:r>
          </w:p>
        </w:tc>
      </w:tr>
      <w:tr w:rsidR="00FE260E" w:rsidRPr="00D67F46" w:rsidTr="00822CEB">
        <w:trPr>
          <w:gridAfter w:val="1"/>
          <w:wAfter w:w="11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731A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</w:tr>
      <w:tr w:rsidR="006E0502" w:rsidRPr="00D67F46" w:rsidTr="00977672">
        <w:trPr>
          <w:gridAfter w:val="1"/>
          <w:wAfter w:w="11" w:type="dxa"/>
          <w:trHeight w:val="4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2" w:rsidRPr="00BC7E0D" w:rsidRDefault="00977672" w:rsidP="006E0502">
            <w:pPr>
              <w:rPr>
                <w:sz w:val="18"/>
                <w:szCs w:val="18"/>
                <w:lang w:val="en-US"/>
              </w:rPr>
            </w:pPr>
            <w:r w:rsidRPr="00BC7E0D">
              <w:rPr>
                <w:rFonts w:eastAsia="Arial Unicode MS"/>
                <w:bCs/>
                <w:lang w:eastAsia="ar-SA"/>
              </w:rPr>
              <w:t xml:space="preserve">Toner do drukarki Konica </w:t>
            </w:r>
            <w:proofErr w:type="spellStart"/>
            <w:r w:rsidRPr="00BC7E0D">
              <w:rPr>
                <w:rFonts w:eastAsia="Arial Unicode MS"/>
                <w:bCs/>
                <w:lang w:eastAsia="ar-SA"/>
              </w:rPr>
              <w:t>Minolta</w:t>
            </w:r>
            <w:proofErr w:type="spellEnd"/>
            <w:r w:rsidRPr="00BC7E0D">
              <w:rPr>
                <w:rFonts w:eastAsia="Arial Unicode MS"/>
                <w:bCs/>
                <w:lang w:eastAsia="ar-SA"/>
              </w:rPr>
              <w:t xml:space="preserve"> 308 Czarny /TN -324K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977672" w:rsidP="006E0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 w:rsidR="00682F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E0502" w:rsidRPr="00D67F46" w:rsidTr="00977672">
        <w:trPr>
          <w:gridAfter w:val="1"/>
          <w:wAfter w:w="11" w:type="dxa"/>
          <w:trHeight w:val="5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BC7E0D" w:rsidRDefault="00977672" w:rsidP="006E0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eastAsia="Arial Unicode MS"/>
                <w:bCs/>
                <w:lang w:eastAsia="ar-SA"/>
              </w:rPr>
              <w:t xml:space="preserve">Toner do drukarki Konica </w:t>
            </w:r>
            <w:proofErr w:type="spellStart"/>
            <w:r w:rsidRPr="00BC7E0D">
              <w:rPr>
                <w:rFonts w:eastAsia="Arial Unicode MS"/>
                <w:bCs/>
                <w:lang w:eastAsia="ar-SA"/>
              </w:rPr>
              <w:t>Minolta</w:t>
            </w:r>
            <w:proofErr w:type="spellEnd"/>
            <w:r w:rsidRPr="00BC7E0D">
              <w:rPr>
                <w:rFonts w:eastAsia="Arial Unicode MS"/>
                <w:bCs/>
                <w:lang w:eastAsia="ar-SA"/>
              </w:rPr>
              <w:t xml:space="preserve"> 458e Czarny /TN – 516/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977672" w:rsidP="006E0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E0502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2" w:rsidRPr="00BC7E0D" w:rsidRDefault="00977672" w:rsidP="006E0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eastAsia="Arial Unicode MS"/>
                <w:bCs/>
                <w:lang w:eastAsia="ar-SA"/>
              </w:rPr>
              <w:t xml:space="preserve">Toner do drukarki Konica </w:t>
            </w:r>
            <w:proofErr w:type="spellStart"/>
            <w:r w:rsidRPr="00BC7E0D">
              <w:rPr>
                <w:rFonts w:eastAsia="Arial Unicode MS"/>
                <w:bCs/>
                <w:lang w:eastAsia="ar-SA"/>
              </w:rPr>
              <w:t>Minolta</w:t>
            </w:r>
            <w:proofErr w:type="spellEnd"/>
            <w:r w:rsidRPr="00BC7E0D">
              <w:rPr>
                <w:rFonts w:eastAsia="Arial Unicode MS"/>
                <w:bCs/>
                <w:lang w:eastAsia="ar-SA"/>
              </w:rPr>
              <w:t xml:space="preserve"> 458 Czarny /TN – 515/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977672" w:rsidP="006E0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77672" w:rsidRPr="00D67F46" w:rsidTr="00682F7A">
        <w:trPr>
          <w:gridAfter w:val="1"/>
          <w:wAfter w:w="11" w:type="dxa"/>
          <w:trHeight w:val="4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72" w:rsidRPr="00BC7E0D" w:rsidRDefault="00977672" w:rsidP="00977672">
            <w:pPr>
              <w:widowControl w:val="0"/>
              <w:suppressAutoHyphens/>
              <w:rPr>
                <w:rFonts w:eastAsia="Arial Unicode MS"/>
                <w:lang w:eastAsia="ar-SA"/>
              </w:rPr>
            </w:pPr>
            <w:r w:rsidRPr="00BC7E0D">
              <w:rPr>
                <w:rFonts w:eastAsia="Arial Unicode MS"/>
                <w:bCs/>
                <w:lang w:eastAsia="ar-SA"/>
              </w:rPr>
              <w:t xml:space="preserve">Toner do drukarki Konica </w:t>
            </w:r>
            <w:proofErr w:type="spellStart"/>
            <w:r w:rsidRPr="00BC7E0D">
              <w:rPr>
                <w:rFonts w:eastAsia="Arial Unicode MS"/>
                <w:bCs/>
                <w:lang w:eastAsia="ar-SA"/>
              </w:rPr>
              <w:t>Minolta</w:t>
            </w:r>
            <w:proofErr w:type="spellEnd"/>
            <w:r w:rsidRPr="00BC7E0D">
              <w:rPr>
                <w:rFonts w:eastAsia="Arial Unicode MS"/>
                <w:bCs/>
                <w:lang w:eastAsia="ar-SA"/>
              </w:rPr>
              <w:t xml:space="preserve"> 454e Czarny /TN – 513/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77672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72" w:rsidRPr="00BC7E0D" w:rsidRDefault="00977672" w:rsidP="00977672">
            <w:pPr>
              <w:widowControl w:val="0"/>
              <w:suppressAutoHyphens/>
              <w:rPr>
                <w:rFonts w:eastAsia="Arial Unicode MS"/>
                <w:lang w:eastAsia="ar-SA"/>
              </w:rPr>
            </w:pPr>
            <w:r w:rsidRPr="00BC7E0D">
              <w:rPr>
                <w:rFonts w:eastAsia="Arial Unicode MS"/>
                <w:bCs/>
                <w:lang w:eastAsia="ar-SA"/>
              </w:rPr>
              <w:t>Toner do drukarki HP LASERJET M28A /CF244A/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77672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72" w:rsidRPr="00BC7E0D" w:rsidRDefault="00977672" w:rsidP="00977672">
            <w:pPr>
              <w:widowControl w:val="0"/>
              <w:suppressAutoHyphens/>
              <w:rPr>
                <w:rFonts w:eastAsia="Arial Unicode MS"/>
                <w:lang w:eastAsia="ar-SA"/>
              </w:rPr>
            </w:pPr>
            <w:r w:rsidRPr="00BC7E0D">
              <w:rPr>
                <w:rFonts w:eastAsia="Arial Unicode MS"/>
                <w:bCs/>
                <w:sz w:val="20"/>
                <w:szCs w:val="20"/>
                <w:lang w:eastAsia="ar-SA"/>
              </w:rPr>
              <w:t>Toner do drukarki HPLJ 1010/1020 /Q2612A/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77672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72" w:rsidRPr="00BC7E0D" w:rsidRDefault="00977672" w:rsidP="00977672">
            <w:r w:rsidRPr="00BC7E0D">
              <w:t xml:space="preserve"> </w:t>
            </w:r>
            <w:r w:rsidRPr="00BC7E0D">
              <w:rPr>
                <w:rFonts w:eastAsia="Arial Unicode MS"/>
                <w:bCs/>
                <w:sz w:val="20"/>
                <w:szCs w:val="20"/>
                <w:lang w:eastAsia="ar-SA"/>
              </w:rPr>
              <w:t>Toner do drukarki HPLJ 2055DN /CE505X HP(05X)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77672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72" w:rsidRPr="00BC7E0D" w:rsidRDefault="00977672" w:rsidP="00977672">
            <w:r w:rsidRPr="00BC7E0D">
              <w:rPr>
                <w:rFonts w:eastAsia="Arial Unicode MS"/>
                <w:bCs/>
                <w:sz w:val="20"/>
                <w:szCs w:val="20"/>
                <w:lang w:eastAsia="ar-SA"/>
              </w:rPr>
              <w:t>Toner do drukarki LASEROWEJ HP LJ PRO M401DNE 80A CF280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BC7E0D" w:rsidRDefault="00977672" w:rsidP="00977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BC7E0D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BC7E0D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77672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977672" w:rsidRPr="00BC7E0D" w:rsidRDefault="00977672" w:rsidP="00977672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7E0D">
              <w:rPr>
                <w:rFonts w:eastAsia="Arial Unicode MS"/>
                <w:lang w:eastAsia="ar-SA"/>
              </w:rPr>
              <w:t>Toner do  drukarki Xerox 6280 – 106R01403/</w:t>
            </w:r>
            <w:proofErr w:type="spellStart"/>
            <w:r w:rsidRPr="00BC7E0D">
              <w:rPr>
                <w:rFonts w:eastAsia="Arial Unicode MS"/>
                <w:lang w:eastAsia="ar-SA"/>
              </w:rPr>
              <w:t>black</w:t>
            </w:r>
            <w:proofErr w:type="spellEnd"/>
            <w:r w:rsidRPr="00BC7E0D">
              <w:rPr>
                <w:rFonts w:eastAsia="Arial Unicode MS"/>
                <w:lang w:eastAsia="ar-S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BC7E0D" w:rsidRDefault="00977672" w:rsidP="00977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BC7E0D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BC7E0D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77672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977672" w:rsidRPr="00BC7E0D" w:rsidRDefault="00F8731B" w:rsidP="00977672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eastAsia="Arial Unicode MS"/>
                <w:bCs/>
                <w:lang w:eastAsia="ar-SA"/>
              </w:rPr>
              <w:t>Toner do  drukarki Xerox 6280 – 106R01389</w:t>
            </w:r>
            <w:r w:rsidRPr="00BC7E0D">
              <w:rPr>
                <w:rFonts w:eastAsia="Arial Unicode MS"/>
                <w:lang w:eastAsia="ar-SA"/>
              </w:rPr>
              <w:t>/</w:t>
            </w:r>
            <w:proofErr w:type="spellStart"/>
            <w:r w:rsidRPr="00BC7E0D">
              <w:rPr>
                <w:rFonts w:eastAsia="Arial Unicode MS"/>
                <w:lang w:eastAsia="ar-SA"/>
              </w:rPr>
              <w:t>magenta</w:t>
            </w:r>
            <w:proofErr w:type="spellEnd"/>
            <w:r w:rsidRPr="00BC7E0D">
              <w:rPr>
                <w:rFonts w:eastAsia="Arial Unicode MS"/>
                <w:lang w:eastAsia="ar-S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BC7E0D" w:rsidRDefault="00977672" w:rsidP="00977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8731B" w:rsidRPr="00BC7E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BC7E0D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BC7E0D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D67F46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8731B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F8731B" w:rsidRPr="00BC7E0D" w:rsidRDefault="00F8731B" w:rsidP="00F8731B">
            <w:pPr>
              <w:widowControl w:val="0"/>
              <w:suppressAutoHyphens/>
              <w:rPr>
                <w:rFonts w:eastAsia="Arial Unicode MS"/>
                <w:lang w:eastAsia="ar-SA"/>
              </w:rPr>
            </w:pPr>
            <w:r w:rsidRPr="00BC7E0D">
              <w:rPr>
                <w:rFonts w:eastAsia="Arial Unicode MS"/>
                <w:bCs/>
                <w:lang w:eastAsia="ar-SA"/>
              </w:rPr>
              <w:t>Toner do  drukarki Xerox 6280 – 106R01390/</w:t>
            </w:r>
            <w:proofErr w:type="spellStart"/>
            <w:r w:rsidRPr="00BC7E0D">
              <w:rPr>
                <w:rFonts w:eastAsia="Arial Unicode MS"/>
                <w:bCs/>
                <w:lang w:eastAsia="ar-SA"/>
              </w:rPr>
              <w:t>yellow</w:t>
            </w:r>
            <w:proofErr w:type="spellEnd"/>
            <w:r w:rsidRPr="00BC7E0D">
              <w:rPr>
                <w:rFonts w:eastAsia="Arial Unicode MS"/>
                <w:bCs/>
                <w:lang w:eastAsia="ar-SA"/>
              </w:rPr>
              <w:t>/</w:t>
            </w:r>
          </w:p>
        </w:tc>
        <w:tc>
          <w:tcPr>
            <w:tcW w:w="709" w:type="dxa"/>
            <w:vAlign w:val="center"/>
          </w:tcPr>
          <w:p w:rsidR="00F8731B" w:rsidRPr="00BC7E0D" w:rsidRDefault="00F8731B" w:rsidP="00F8731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BC7E0D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BC7E0D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8731B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F8731B" w:rsidRPr="00BC7E0D" w:rsidRDefault="00F8731B" w:rsidP="00F8731B">
            <w:pPr>
              <w:widowControl w:val="0"/>
              <w:suppressAutoHyphens/>
              <w:rPr>
                <w:rFonts w:eastAsia="Arial Unicode MS"/>
                <w:lang w:eastAsia="ar-SA"/>
              </w:rPr>
            </w:pPr>
            <w:r w:rsidRPr="00BC7E0D">
              <w:rPr>
                <w:rFonts w:eastAsia="Arial Unicode MS"/>
                <w:bCs/>
                <w:lang w:eastAsia="ar-SA"/>
              </w:rPr>
              <w:t>Toner do  drukarki Xerox 6280 – 106R01388/</w:t>
            </w:r>
            <w:proofErr w:type="spellStart"/>
            <w:r w:rsidRPr="00BC7E0D">
              <w:rPr>
                <w:rFonts w:eastAsia="Arial Unicode MS"/>
                <w:bCs/>
                <w:lang w:eastAsia="ar-SA"/>
              </w:rPr>
              <w:t>cyan</w:t>
            </w:r>
            <w:proofErr w:type="spellEnd"/>
            <w:r w:rsidRPr="00BC7E0D">
              <w:rPr>
                <w:rFonts w:eastAsia="Arial Unicode MS"/>
                <w:bCs/>
                <w:lang w:eastAsia="ar-SA"/>
              </w:rPr>
              <w:t>/</w:t>
            </w:r>
          </w:p>
        </w:tc>
        <w:tc>
          <w:tcPr>
            <w:tcW w:w="709" w:type="dxa"/>
            <w:vAlign w:val="center"/>
          </w:tcPr>
          <w:p w:rsidR="00F8731B" w:rsidRPr="00BC7E0D" w:rsidRDefault="00F8731B" w:rsidP="00F8731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BC7E0D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BC7E0D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8731B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F8731B" w:rsidRPr="00BC7E0D" w:rsidRDefault="00F8731B" w:rsidP="00F8731B">
            <w:pPr>
              <w:widowControl w:val="0"/>
              <w:suppressAutoHyphens/>
              <w:rPr>
                <w:rFonts w:eastAsia="Arial Unicode MS"/>
                <w:lang w:eastAsia="ar-SA"/>
              </w:rPr>
            </w:pPr>
            <w:r w:rsidRPr="00BC7E0D">
              <w:rPr>
                <w:rFonts w:eastAsia="Arial Unicode MS"/>
                <w:bCs/>
                <w:lang w:eastAsia="ar-SA"/>
              </w:rPr>
              <w:t xml:space="preserve"> Toner do drukarki LEXMARK -120 /12016SE/</w:t>
            </w:r>
          </w:p>
        </w:tc>
        <w:tc>
          <w:tcPr>
            <w:tcW w:w="709" w:type="dxa"/>
            <w:vAlign w:val="center"/>
          </w:tcPr>
          <w:p w:rsidR="00F8731B" w:rsidRPr="00BC7E0D" w:rsidRDefault="00F8731B" w:rsidP="00F8731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BC7E0D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BC7E0D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8731B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F8731B" w:rsidRPr="00BC7E0D" w:rsidRDefault="00F8731B" w:rsidP="00F8731B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7E0D">
              <w:rPr>
                <w:rFonts w:eastAsia="Arial Unicode MS"/>
                <w:lang w:eastAsia="ar-SA"/>
              </w:rPr>
              <w:t>Toner do drukarki BROTHER HL-2250DN /TN2220/</w:t>
            </w:r>
          </w:p>
        </w:tc>
        <w:tc>
          <w:tcPr>
            <w:tcW w:w="709" w:type="dxa"/>
            <w:vAlign w:val="center"/>
          </w:tcPr>
          <w:p w:rsidR="00F8731B" w:rsidRPr="00BC7E0D" w:rsidRDefault="00F8731B" w:rsidP="00F8731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BC7E0D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BC7E0D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8731B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F8731B" w:rsidRPr="00BC7E0D" w:rsidRDefault="00F8731B" w:rsidP="00F8731B">
            <w:pPr>
              <w:widowControl w:val="0"/>
              <w:suppressAutoHyphens/>
              <w:rPr>
                <w:rFonts w:eastAsia="Arial Unicode MS"/>
                <w:lang w:eastAsia="ar-SA"/>
              </w:rPr>
            </w:pPr>
            <w:r w:rsidRPr="00BC7E0D">
              <w:rPr>
                <w:rFonts w:eastAsia="Arial Unicode MS"/>
                <w:bCs/>
                <w:lang w:eastAsia="ar-SA"/>
              </w:rPr>
              <w:t>Toner do urządzenia wielofunkcyjnego BROTHER MFC-8880DN /TN -3280/</w:t>
            </w:r>
          </w:p>
        </w:tc>
        <w:tc>
          <w:tcPr>
            <w:tcW w:w="709" w:type="dxa"/>
            <w:vAlign w:val="center"/>
          </w:tcPr>
          <w:p w:rsidR="00F8731B" w:rsidRPr="00BC7E0D" w:rsidRDefault="00F8731B" w:rsidP="00F8731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BC7E0D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BC7E0D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8731B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1B" w:rsidRPr="00BC7E0D" w:rsidRDefault="00F8731B" w:rsidP="00F8731B">
            <w:pPr>
              <w:widowControl w:val="0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eastAsia="Arial Unicode MS"/>
                <w:bCs/>
                <w:lang w:eastAsia="ar-SA"/>
              </w:rPr>
              <w:t>Bęben do urządzenia wielofunkcyjnego BROTHER MFC-8880 DN /DR 3200/</w:t>
            </w:r>
          </w:p>
        </w:tc>
        <w:tc>
          <w:tcPr>
            <w:tcW w:w="709" w:type="dxa"/>
            <w:vAlign w:val="center"/>
          </w:tcPr>
          <w:p w:rsidR="00F8731B" w:rsidRPr="00BC7E0D" w:rsidRDefault="00F8731B" w:rsidP="00F8731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BC7E0D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BC7E0D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8731B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1B" w:rsidRPr="00BC7E0D" w:rsidRDefault="00BD44FD" w:rsidP="00BD44FD">
            <w:pPr>
              <w:widowControl w:val="0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eastAsia="Arial Unicode MS"/>
                <w:bCs/>
                <w:lang w:eastAsia="ar-SA"/>
              </w:rPr>
              <w:t>Toner do urządzenia wielofunkcyjnego BROTHER MFC-7440  /TN 2120/</w:t>
            </w:r>
          </w:p>
        </w:tc>
        <w:tc>
          <w:tcPr>
            <w:tcW w:w="709" w:type="dxa"/>
            <w:vAlign w:val="center"/>
          </w:tcPr>
          <w:p w:rsidR="00F8731B" w:rsidRPr="00BC7E0D" w:rsidRDefault="00BD44FD" w:rsidP="00F8731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8731B" w:rsidRPr="00BC7E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BC7E0D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BC7E0D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8731B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1B" w:rsidRPr="00BC7E0D" w:rsidRDefault="00341D89" w:rsidP="00F87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eastAsia="Arial Unicode MS"/>
                <w:bCs/>
                <w:lang w:eastAsia="ar-SA"/>
              </w:rPr>
              <w:t xml:space="preserve">Toner do urządzenia </w:t>
            </w:r>
            <w:proofErr w:type="spellStart"/>
            <w:r w:rsidRPr="00BC7E0D">
              <w:rPr>
                <w:rFonts w:eastAsia="Arial Unicode MS"/>
                <w:bCs/>
                <w:lang w:eastAsia="ar-SA"/>
              </w:rPr>
              <w:t>wielof</w:t>
            </w:r>
            <w:proofErr w:type="spellEnd"/>
            <w:r w:rsidRPr="00BC7E0D">
              <w:rPr>
                <w:rFonts w:eastAsia="Arial Unicode MS"/>
                <w:bCs/>
                <w:lang w:eastAsia="ar-SA"/>
              </w:rPr>
              <w:t>. BROTHER DCP-L2540DN- TN2320</w:t>
            </w:r>
          </w:p>
        </w:tc>
        <w:tc>
          <w:tcPr>
            <w:tcW w:w="709" w:type="dxa"/>
            <w:vAlign w:val="center"/>
          </w:tcPr>
          <w:p w:rsidR="00F8731B" w:rsidRPr="00BC7E0D" w:rsidRDefault="00341D89" w:rsidP="00F8731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8731B" w:rsidRPr="00BC7E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BC7E0D" w:rsidRDefault="00F8731B" w:rsidP="00F8731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BC7E0D" w:rsidRDefault="00F8731B" w:rsidP="00F8731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D67F46" w:rsidRDefault="00F8731B" w:rsidP="00F8731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44FD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D" w:rsidRPr="00BC7E0D" w:rsidRDefault="00BD44FD" w:rsidP="00BD44FD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BC7E0D">
              <w:rPr>
                <w:rFonts w:eastAsia="Arial Unicode MS"/>
                <w:bCs/>
                <w:lang w:eastAsia="ar-SA"/>
              </w:rPr>
              <w:t>Głowica do plotera HPDJ 500 BLACK/C4810A</w:t>
            </w:r>
          </w:p>
        </w:tc>
        <w:tc>
          <w:tcPr>
            <w:tcW w:w="709" w:type="dxa"/>
            <w:vAlign w:val="center"/>
          </w:tcPr>
          <w:p w:rsidR="00BD44FD" w:rsidRPr="00BC7E0D" w:rsidRDefault="00BD44FD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ascii="Times New Roman" w:hAnsi="Times New Roman" w:cs="Times New Roman"/>
                <w:sz w:val="18"/>
                <w:szCs w:val="18"/>
              </w:rPr>
              <w:t xml:space="preserve">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44FD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D" w:rsidRPr="00BC7E0D" w:rsidRDefault="00BD44FD" w:rsidP="00BD44FD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7E0D">
              <w:rPr>
                <w:rFonts w:eastAsia="Arial Unicode MS"/>
                <w:bCs/>
                <w:lang w:eastAsia="ar-SA"/>
              </w:rPr>
              <w:t>Głowica do plotera HPDJ 500 YELLOW/C4813A/</w:t>
            </w:r>
          </w:p>
        </w:tc>
        <w:tc>
          <w:tcPr>
            <w:tcW w:w="709" w:type="dxa"/>
            <w:vAlign w:val="center"/>
          </w:tcPr>
          <w:p w:rsidR="00BD44FD" w:rsidRPr="00BC7E0D" w:rsidRDefault="00BD44FD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44FD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D" w:rsidRPr="00BC7E0D" w:rsidRDefault="00BD44FD" w:rsidP="00BD44FD">
            <w:pPr>
              <w:widowControl w:val="0"/>
              <w:suppressAutoHyphens/>
              <w:rPr>
                <w:rFonts w:eastAsia="Arial Unicode MS"/>
                <w:lang w:eastAsia="ar-SA"/>
              </w:rPr>
            </w:pPr>
            <w:r w:rsidRPr="00BC7E0D">
              <w:rPr>
                <w:rFonts w:eastAsia="Arial Unicode MS"/>
                <w:bCs/>
                <w:lang w:eastAsia="ar-SA"/>
              </w:rPr>
              <w:t>Głowica do plotera HPDJ 500 MAGENTA /C4812A</w:t>
            </w:r>
          </w:p>
        </w:tc>
        <w:tc>
          <w:tcPr>
            <w:tcW w:w="709" w:type="dxa"/>
            <w:vAlign w:val="center"/>
          </w:tcPr>
          <w:p w:rsidR="00BD44FD" w:rsidRPr="00BC7E0D" w:rsidRDefault="00BD44FD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44FD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D" w:rsidRPr="00BC7E0D" w:rsidRDefault="00BD44FD" w:rsidP="00BD44FD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7E0D">
              <w:rPr>
                <w:rFonts w:eastAsia="Arial Unicode MS"/>
                <w:bCs/>
                <w:lang w:eastAsia="ar-SA"/>
              </w:rPr>
              <w:t>Głowica do plotera HPDJ 500  CYAN/C4811A</w:t>
            </w:r>
          </w:p>
        </w:tc>
        <w:tc>
          <w:tcPr>
            <w:tcW w:w="709" w:type="dxa"/>
            <w:vAlign w:val="center"/>
          </w:tcPr>
          <w:p w:rsidR="00BD44FD" w:rsidRPr="00BC7E0D" w:rsidRDefault="00BD44FD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44FD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D" w:rsidRPr="00BC7E0D" w:rsidRDefault="00BD44FD" w:rsidP="00BD44FD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BC7E0D">
              <w:rPr>
                <w:rFonts w:eastAsia="Arial Unicode MS"/>
                <w:bCs/>
                <w:lang w:eastAsia="ar-SA"/>
              </w:rPr>
              <w:t>Toner do faxu Panasonic KX-FL 613 /KX-FA83E/</w:t>
            </w:r>
          </w:p>
        </w:tc>
        <w:tc>
          <w:tcPr>
            <w:tcW w:w="709" w:type="dxa"/>
            <w:vAlign w:val="center"/>
          </w:tcPr>
          <w:p w:rsidR="00BD44FD" w:rsidRPr="00BC7E0D" w:rsidRDefault="00BD44FD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44FD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D" w:rsidRPr="00BC7E0D" w:rsidRDefault="00BD44FD" w:rsidP="00BD44FD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7E0D">
              <w:rPr>
                <w:rFonts w:eastAsia="Arial Unicode MS"/>
                <w:bCs/>
                <w:lang w:eastAsia="ar-SA"/>
              </w:rPr>
              <w:t>Toner do drukarki XEROX 7500DN CZARNY /106R0144/</w:t>
            </w:r>
          </w:p>
        </w:tc>
        <w:tc>
          <w:tcPr>
            <w:tcW w:w="709" w:type="dxa"/>
            <w:vAlign w:val="center"/>
          </w:tcPr>
          <w:p w:rsidR="00BD44FD" w:rsidRPr="00BC7E0D" w:rsidRDefault="00BD44FD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44FD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D" w:rsidRPr="00BC7E0D" w:rsidRDefault="00BD44FD" w:rsidP="00BD44FD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BC7E0D">
              <w:rPr>
                <w:rFonts w:eastAsia="Arial Unicode MS"/>
                <w:bCs/>
                <w:lang w:eastAsia="ar-SA"/>
              </w:rPr>
              <w:t>Toner do drukarki XEROX 7500DN CYAN  /106R01440/</w:t>
            </w:r>
          </w:p>
        </w:tc>
        <w:tc>
          <w:tcPr>
            <w:tcW w:w="709" w:type="dxa"/>
            <w:vAlign w:val="center"/>
          </w:tcPr>
          <w:p w:rsidR="00BD44FD" w:rsidRPr="00BC7E0D" w:rsidRDefault="00BD44FD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44FD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D" w:rsidRPr="00BC7E0D" w:rsidRDefault="00BD44FD" w:rsidP="00BD44FD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BC7E0D">
              <w:rPr>
                <w:rFonts w:eastAsia="Arial Unicode MS"/>
                <w:bCs/>
                <w:lang w:eastAsia="ar-SA"/>
              </w:rPr>
              <w:t>Toner do drukarki XEROX 7500DN YELLOW/106R01443/</w:t>
            </w:r>
          </w:p>
        </w:tc>
        <w:tc>
          <w:tcPr>
            <w:tcW w:w="709" w:type="dxa"/>
            <w:vAlign w:val="center"/>
          </w:tcPr>
          <w:p w:rsidR="00BD44FD" w:rsidRPr="00BC7E0D" w:rsidRDefault="00BD44FD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44FD" w:rsidRPr="00D67F46" w:rsidTr="00751872">
        <w:trPr>
          <w:gridAfter w:val="1"/>
          <w:wAfter w:w="11" w:type="dxa"/>
          <w:trHeight w:val="61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D" w:rsidRPr="00BC7E0D" w:rsidRDefault="00BD44FD" w:rsidP="00BD44FD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BC7E0D">
              <w:rPr>
                <w:rFonts w:eastAsia="Arial Unicode MS"/>
                <w:bCs/>
                <w:lang w:eastAsia="ar-SA"/>
              </w:rPr>
              <w:t>Toner do drukarki XEROX 7500DN MAGENTA /106R01441/</w:t>
            </w:r>
          </w:p>
        </w:tc>
        <w:tc>
          <w:tcPr>
            <w:tcW w:w="709" w:type="dxa"/>
            <w:vAlign w:val="center"/>
          </w:tcPr>
          <w:p w:rsidR="00BD44FD" w:rsidRPr="00BC7E0D" w:rsidRDefault="00BD44FD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44FD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D" w:rsidRPr="00BC7E0D" w:rsidRDefault="00BD44FD" w:rsidP="00BD44FD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BC7E0D">
              <w:rPr>
                <w:rFonts w:eastAsia="Arial Unicode MS"/>
                <w:bCs/>
                <w:lang w:eastAsia="ar-SA"/>
              </w:rPr>
              <w:t xml:space="preserve">Wkład do ploter HP </w:t>
            </w:r>
            <w:proofErr w:type="spellStart"/>
            <w:r w:rsidRPr="00BC7E0D">
              <w:rPr>
                <w:rFonts w:eastAsia="Arial Unicode MS"/>
                <w:bCs/>
                <w:lang w:eastAsia="ar-SA"/>
              </w:rPr>
              <w:t>DesignJet</w:t>
            </w:r>
            <w:proofErr w:type="spellEnd"/>
            <w:r w:rsidRPr="00BC7E0D">
              <w:rPr>
                <w:rFonts w:eastAsia="Arial Unicode MS"/>
                <w:bCs/>
                <w:lang w:eastAsia="ar-SA"/>
              </w:rPr>
              <w:t xml:space="preserve"> T520 36” 711-CZ129A/CZARNY/</w:t>
            </w:r>
          </w:p>
        </w:tc>
        <w:tc>
          <w:tcPr>
            <w:tcW w:w="709" w:type="dxa"/>
            <w:vAlign w:val="center"/>
          </w:tcPr>
          <w:p w:rsidR="00BD44FD" w:rsidRPr="00BC7E0D" w:rsidRDefault="00BD44FD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44FD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BD44FD" w:rsidRPr="00BC7E0D" w:rsidRDefault="00BD44FD" w:rsidP="00BD44FD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BC7E0D">
              <w:rPr>
                <w:rFonts w:eastAsia="Arial Unicode MS"/>
                <w:bCs/>
                <w:lang w:eastAsia="ar-SA"/>
              </w:rPr>
              <w:t xml:space="preserve">Wkład do ploter HP </w:t>
            </w:r>
            <w:proofErr w:type="spellStart"/>
            <w:r w:rsidRPr="00BC7E0D">
              <w:rPr>
                <w:rFonts w:eastAsia="Arial Unicode MS"/>
                <w:bCs/>
                <w:lang w:eastAsia="ar-SA"/>
              </w:rPr>
              <w:t>DesignJet</w:t>
            </w:r>
            <w:proofErr w:type="spellEnd"/>
            <w:r w:rsidRPr="00BC7E0D">
              <w:rPr>
                <w:rFonts w:eastAsia="Arial Unicode MS"/>
                <w:bCs/>
                <w:lang w:eastAsia="ar-SA"/>
              </w:rPr>
              <w:t xml:space="preserve"> T520 36” /</w:t>
            </w:r>
            <w:proofErr w:type="spellStart"/>
            <w:r w:rsidRPr="00BC7E0D">
              <w:rPr>
                <w:rFonts w:eastAsia="Arial Unicode MS"/>
                <w:bCs/>
                <w:lang w:eastAsia="ar-SA"/>
              </w:rPr>
              <w:t>Color</w:t>
            </w:r>
            <w:proofErr w:type="spellEnd"/>
            <w:r w:rsidRPr="00BC7E0D">
              <w:rPr>
                <w:rFonts w:eastAsia="Arial Unicode MS"/>
                <w:bCs/>
                <w:lang w:eastAsia="ar-SA"/>
              </w:rPr>
              <w:t>/ 711-CZ130A,CZ131A,CZ132A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D44FD" w:rsidRPr="00BC7E0D" w:rsidRDefault="00BD44FD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44FD" w:rsidRPr="00D67F46" w:rsidTr="00822CEB">
        <w:trPr>
          <w:gridAfter w:val="1"/>
          <w:wAfter w:w="11" w:type="dxa"/>
          <w:trHeight w:val="5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BD44FD" w:rsidRPr="00BC7E0D" w:rsidRDefault="00BD44FD" w:rsidP="00BD44FD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BC7E0D">
              <w:rPr>
                <w:rFonts w:eastAsia="Arial Unicode MS"/>
                <w:bCs/>
                <w:lang w:eastAsia="ar-SA"/>
              </w:rPr>
              <w:t xml:space="preserve">Toner do urządzenia </w:t>
            </w:r>
            <w:proofErr w:type="spellStart"/>
            <w:r w:rsidRPr="00BC7E0D">
              <w:rPr>
                <w:rFonts w:eastAsia="Arial Unicode MS"/>
                <w:bCs/>
                <w:lang w:eastAsia="ar-SA"/>
              </w:rPr>
              <w:t>wielof</w:t>
            </w:r>
            <w:proofErr w:type="spellEnd"/>
            <w:r w:rsidRPr="00BC7E0D">
              <w:rPr>
                <w:rFonts w:eastAsia="Arial Unicode MS"/>
                <w:bCs/>
                <w:lang w:eastAsia="ar-SA"/>
              </w:rPr>
              <w:t>. SHARP MX5070N MX-60GTBA/CZARNY/</w:t>
            </w:r>
          </w:p>
        </w:tc>
        <w:tc>
          <w:tcPr>
            <w:tcW w:w="709" w:type="dxa"/>
            <w:vAlign w:val="center"/>
          </w:tcPr>
          <w:p w:rsidR="00BD44FD" w:rsidRPr="00BC7E0D" w:rsidRDefault="00BD44FD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44FD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BD44FD" w:rsidRPr="00BC7E0D" w:rsidRDefault="007A0B27" w:rsidP="00BD44FD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BC7E0D">
              <w:rPr>
                <w:rFonts w:eastAsia="Arial Unicode MS"/>
                <w:bCs/>
                <w:lang w:eastAsia="ar-SA"/>
              </w:rPr>
              <w:t>Toner do drukarki LEXMARK MS 810n /52D2000/</w:t>
            </w:r>
          </w:p>
        </w:tc>
        <w:tc>
          <w:tcPr>
            <w:tcW w:w="709" w:type="dxa"/>
            <w:vAlign w:val="center"/>
          </w:tcPr>
          <w:p w:rsidR="00BD44FD" w:rsidRPr="00BC7E0D" w:rsidRDefault="00BD44FD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6812" w:rsidRPr="00BC7E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44FD" w:rsidRPr="00D67F46" w:rsidTr="00751872">
        <w:trPr>
          <w:gridAfter w:val="1"/>
          <w:wAfter w:w="11" w:type="dxa"/>
          <w:trHeight w:val="55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BD44FD" w:rsidRPr="00BC7E0D" w:rsidRDefault="007A0B27" w:rsidP="00BD44FD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7E0D">
              <w:rPr>
                <w:rFonts w:eastAsia="Arial Unicode MS"/>
                <w:bCs/>
                <w:lang w:eastAsia="ar-SA"/>
              </w:rPr>
              <w:t xml:space="preserve">Wkład do drukarki Canon </w:t>
            </w:r>
            <w:proofErr w:type="spellStart"/>
            <w:r w:rsidRPr="00BC7E0D">
              <w:rPr>
                <w:rFonts w:eastAsia="Arial Unicode MS"/>
                <w:bCs/>
                <w:lang w:eastAsia="ar-SA"/>
              </w:rPr>
              <w:t>Pixma</w:t>
            </w:r>
            <w:proofErr w:type="spellEnd"/>
            <w:r w:rsidRPr="00BC7E0D">
              <w:rPr>
                <w:rFonts w:eastAsia="Arial Unicode MS"/>
                <w:bCs/>
                <w:lang w:eastAsia="ar-SA"/>
              </w:rPr>
              <w:t xml:space="preserve"> IP 110/PGI-35 </w:t>
            </w:r>
            <w:proofErr w:type="spellStart"/>
            <w:r w:rsidRPr="00BC7E0D">
              <w:rPr>
                <w:rFonts w:eastAsia="Arial Unicode MS"/>
                <w:bCs/>
                <w:lang w:eastAsia="ar-SA"/>
              </w:rPr>
              <w:t>black</w:t>
            </w:r>
            <w:proofErr w:type="spellEnd"/>
            <w:r w:rsidRPr="00BC7E0D">
              <w:rPr>
                <w:rFonts w:eastAsia="Arial Unicode MS"/>
                <w:bCs/>
                <w:lang w:eastAsia="ar-SA"/>
              </w:rPr>
              <w:t>/</w:t>
            </w:r>
          </w:p>
        </w:tc>
        <w:tc>
          <w:tcPr>
            <w:tcW w:w="709" w:type="dxa"/>
            <w:vAlign w:val="center"/>
          </w:tcPr>
          <w:p w:rsidR="00BD44FD" w:rsidRPr="00BC7E0D" w:rsidRDefault="007A0B27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D44FD" w:rsidRPr="00BC7E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44FD" w:rsidRPr="00D67F46" w:rsidTr="00822CEB">
        <w:trPr>
          <w:gridAfter w:val="1"/>
          <w:wAfter w:w="11" w:type="dxa"/>
          <w:trHeight w:val="6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BD44FD" w:rsidRPr="00BC7E0D" w:rsidRDefault="007A0B27" w:rsidP="00BD44FD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7E0D">
              <w:rPr>
                <w:rFonts w:eastAsia="Arial Unicode MS"/>
                <w:bCs/>
                <w:lang w:eastAsia="ar-SA"/>
              </w:rPr>
              <w:t xml:space="preserve">Wkład do drukarki Canon </w:t>
            </w:r>
            <w:proofErr w:type="spellStart"/>
            <w:r w:rsidRPr="00BC7E0D">
              <w:rPr>
                <w:rFonts w:eastAsia="Arial Unicode MS"/>
                <w:bCs/>
                <w:lang w:eastAsia="ar-SA"/>
              </w:rPr>
              <w:t>Pixma</w:t>
            </w:r>
            <w:proofErr w:type="spellEnd"/>
            <w:r w:rsidRPr="00BC7E0D">
              <w:rPr>
                <w:rFonts w:eastAsia="Arial Unicode MS"/>
                <w:bCs/>
                <w:lang w:eastAsia="ar-SA"/>
              </w:rPr>
              <w:t xml:space="preserve"> IP 110 /CLI-36 kolor/</w:t>
            </w:r>
          </w:p>
        </w:tc>
        <w:tc>
          <w:tcPr>
            <w:tcW w:w="709" w:type="dxa"/>
            <w:vAlign w:val="center"/>
          </w:tcPr>
          <w:p w:rsidR="00BD44FD" w:rsidRPr="00BC7E0D" w:rsidRDefault="00BD44FD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0B27" w:rsidRPr="00BC7E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BD44FD" w:rsidRPr="00D67F46" w:rsidTr="00822CEB">
        <w:trPr>
          <w:gridAfter w:val="1"/>
          <w:wAfter w:w="11" w:type="dxa"/>
          <w:trHeight w:val="59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BD44FD" w:rsidRPr="00BC7E0D" w:rsidRDefault="007A0B27" w:rsidP="00BD44FD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BC7E0D">
              <w:rPr>
                <w:rFonts w:eastAsia="Arial Unicode MS"/>
                <w:bCs/>
                <w:lang w:eastAsia="ar-SA"/>
              </w:rPr>
              <w:t>Pas transferowy – BELT UNIT do drukarki OKI ES8473/44846204/</w:t>
            </w:r>
          </w:p>
        </w:tc>
        <w:tc>
          <w:tcPr>
            <w:tcW w:w="709" w:type="dxa"/>
            <w:vAlign w:val="center"/>
          </w:tcPr>
          <w:p w:rsidR="00BD44FD" w:rsidRPr="00BC7E0D" w:rsidRDefault="00BD44FD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E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0B27" w:rsidRPr="00BC7E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BC7E0D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D67F46" w:rsidRDefault="00BD44FD" w:rsidP="00BD44F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F9B" w:rsidRPr="00D67F46" w:rsidTr="00E83778">
        <w:trPr>
          <w:trHeight w:val="397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9B" w:rsidRPr="00D67F46" w:rsidRDefault="00426F9B" w:rsidP="00426F9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SUMA NETTO: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9B" w:rsidRPr="00D67F46" w:rsidRDefault="00426F9B" w:rsidP="00426F9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9B" w:rsidRPr="00D67F46" w:rsidRDefault="00426F9B" w:rsidP="00426F9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SUMA BRUTTO: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9B" w:rsidRPr="00D67F46" w:rsidRDefault="00426F9B" w:rsidP="00426F9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F5AC8" w:rsidRPr="00D67F46" w:rsidRDefault="004F5AC8" w:rsidP="0008327B">
      <w:pPr>
        <w:pStyle w:val="Bezodstpw"/>
        <w:rPr>
          <w:rFonts w:ascii="Times New Roman" w:hAnsi="Times New Roman" w:cs="Times New Roman"/>
          <w:spacing w:val="-5"/>
        </w:rPr>
      </w:pPr>
    </w:p>
    <w:p w:rsidR="004F5AC8" w:rsidRPr="00D67F46" w:rsidRDefault="004F5AC8" w:rsidP="00E8127D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446"/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Oświadczam, że </w:t>
      </w:r>
      <w:r w:rsidR="00427A2E"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zamówienie zostanie</w:t>
      </w: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zrealizowan</w:t>
      </w:r>
      <w:r w:rsidR="00427A2E"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e</w:t>
      </w: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w terminie </w:t>
      </w:r>
      <w:r w:rsidR="00776355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do dnia </w:t>
      </w:r>
      <w:r w:rsidR="00426F9B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….</w:t>
      </w:r>
      <w:r w:rsidR="002309B5" w:rsidRPr="00B13211">
        <w:rPr>
          <w:rFonts w:ascii="Times New Roman" w:eastAsia="Times New Roman" w:hAnsi="Times New Roman" w:cs="Times New Roman"/>
          <w:b/>
          <w:spacing w:val="5"/>
          <w:sz w:val="20"/>
          <w:szCs w:val="20"/>
          <w:lang w:eastAsia="pl-PL"/>
        </w:rPr>
        <w:t xml:space="preserve"> </w:t>
      </w:r>
      <w:r w:rsidR="00426F9B">
        <w:rPr>
          <w:rFonts w:ascii="Times New Roman" w:eastAsia="Times New Roman" w:hAnsi="Times New Roman" w:cs="Times New Roman"/>
          <w:b/>
          <w:spacing w:val="5"/>
          <w:sz w:val="20"/>
          <w:szCs w:val="20"/>
          <w:lang w:eastAsia="pl-PL"/>
        </w:rPr>
        <w:t>listopada</w:t>
      </w:r>
      <w:r w:rsidR="00776355" w:rsidRPr="00B13211">
        <w:rPr>
          <w:rFonts w:ascii="Times New Roman" w:eastAsia="Times New Roman" w:hAnsi="Times New Roman" w:cs="Times New Roman"/>
          <w:b/>
          <w:spacing w:val="5"/>
          <w:sz w:val="20"/>
          <w:szCs w:val="20"/>
          <w:lang w:eastAsia="pl-PL"/>
        </w:rPr>
        <w:t xml:space="preserve"> </w:t>
      </w:r>
      <w:r w:rsidR="00426F9B">
        <w:rPr>
          <w:rFonts w:ascii="Times New Roman" w:eastAsia="Times New Roman" w:hAnsi="Times New Roman" w:cs="Times New Roman"/>
          <w:b/>
          <w:spacing w:val="5"/>
          <w:sz w:val="20"/>
          <w:szCs w:val="20"/>
          <w:lang w:eastAsia="pl-PL"/>
        </w:rPr>
        <w:t>2020</w:t>
      </w:r>
      <w:r w:rsidR="00427A2E" w:rsidRPr="00B13211">
        <w:rPr>
          <w:rFonts w:ascii="Times New Roman" w:eastAsia="Times New Roman" w:hAnsi="Times New Roman" w:cs="Times New Roman"/>
          <w:b/>
          <w:spacing w:val="5"/>
          <w:sz w:val="20"/>
          <w:szCs w:val="20"/>
          <w:lang w:eastAsia="pl-PL"/>
        </w:rPr>
        <w:t>r</w:t>
      </w:r>
      <w:r w:rsidR="00427A2E"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.</w:t>
      </w:r>
    </w:p>
    <w:p w:rsidR="004F5AC8" w:rsidRPr="00D67F46" w:rsidRDefault="004F5AC8" w:rsidP="004F5AC8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Oświadczam, że zapoznałem się z opisem przedmiotu zamówienia i nie wnoszę</w:t>
      </w:r>
      <w:r w:rsidR="006A6B50"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</w:t>
      </w: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żadnych zastrzeżeń w tym zakresie oraz </w:t>
      </w:r>
      <w:r w:rsidR="00D35D54"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akceptuję</w:t>
      </w: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warunki realizacji zamówienia</w:t>
      </w:r>
      <w:r w:rsidR="006A6B50"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</w:t>
      </w:r>
      <w:r w:rsidRPr="00D67F4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określone przez Zamawiającego</w:t>
      </w:r>
      <w:r w:rsidR="009D0D78" w:rsidRPr="00D67F4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 xml:space="preserve"> w zapytaniu ofertowym</w:t>
      </w:r>
      <w:r w:rsidRPr="00D67F4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.</w:t>
      </w:r>
    </w:p>
    <w:p w:rsidR="004F5AC8" w:rsidRPr="00D67F46" w:rsidRDefault="004F5AC8" w:rsidP="004F5AC8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   że    zobowiązuję    się    w    przypadku    wybrania    mojej    oferty</w:t>
      </w:r>
      <w:r w:rsidR="006A6B50"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do zawarcia umowy w miejscu </w:t>
      </w:r>
      <w:r w:rsidR="00FE260E"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br/>
      </w: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i terminie wyznaczonym przez Zamawiającego.</w:t>
      </w:r>
    </w:p>
    <w:p w:rsidR="00A36743" w:rsidRPr="00D67F46" w:rsidRDefault="00D35D54" w:rsidP="00D67F46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Oświadczam, że uważam się za związanego ofertą przez 30 dni od terminu składania ofert, wyznaczonego przez Zamawiającego.</w:t>
      </w:r>
    </w:p>
    <w:p w:rsidR="004F5AC8" w:rsidRPr="00D67F4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494" w:after="0" w:line="192" w:lineRule="exact"/>
        <w:ind w:left="5837" w:right="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Miejsce, data, podpis osoby uprawnionej do reprezentowania Wykonawcy</w:t>
      </w:r>
    </w:p>
    <w:p w:rsidR="00BC50B7" w:rsidRPr="00D67F46" w:rsidRDefault="00C4115E">
      <w:pPr>
        <w:rPr>
          <w:rFonts w:ascii="Times New Roman" w:hAnsi="Times New Roman" w:cs="Times New Roman"/>
          <w:sz w:val="20"/>
          <w:szCs w:val="20"/>
        </w:rPr>
      </w:pPr>
    </w:p>
    <w:sectPr w:rsidR="00BC50B7" w:rsidRPr="00D67F46" w:rsidSect="004F5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2B2"/>
    <w:multiLevelType w:val="hybridMultilevel"/>
    <w:tmpl w:val="7E40D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F97323"/>
    <w:multiLevelType w:val="singleLevel"/>
    <w:tmpl w:val="FC8E846C"/>
    <w:lvl w:ilvl="0">
      <w:start w:val="2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2992E68"/>
    <w:multiLevelType w:val="hybridMultilevel"/>
    <w:tmpl w:val="0C405F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435A55"/>
    <w:multiLevelType w:val="singleLevel"/>
    <w:tmpl w:val="685892B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1B"/>
    <w:rsid w:val="00035AD5"/>
    <w:rsid w:val="000632A3"/>
    <w:rsid w:val="0008327B"/>
    <w:rsid w:val="00150E76"/>
    <w:rsid w:val="00177FEF"/>
    <w:rsid w:val="001817D9"/>
    <w:rsid w:val="001A71DA"/>
    <w:rsid w:val="002309B5"/>
    <w:rsid w:val="002673D1"/>
    <w:rsid w:val="002718F0"/>
    <w:rsid w:val="00285B83"/>
    <w:rsid w:val="002961E5"/>
    <w:rsid w:val="002A5CAD"/>
    <w:rsid w:val="00305658"/>
    <w:rsid w:val="00341D89"/>
    <w:rsid w:val="00396889"/>
    <w:rsid w:val="00406C7F"/>
    <w:rsid w:val="00426F9B"/>
    <w:rsid w:val="00427A2E"/>
    <w:rsid w:val="004425E0"/>
    <w:rsid w:val="00493B02"/>
    <w:rsid w:val="004F5AC8"/>
    <w:rsid w:val="00516B1B"/>
    <w:rsid w:val="0055519D"/>
    <w:rsid w:val="005D6533"/>
    <w:rsid w:val="005E3FB6"/>
    <w:rsid w:val="005E41D3"/>
    <w:rsid w:val="005F0C97"/>
    <w:rsid w:val="00603A9D"/>
    <w:rsid w:val="006051B6"/>
    <w:rsid w:val="00611716"/>
    <w:rsid w:val="00641B8D"/>
    <w:rsid w:val="00682F7A"/>
    <w:rsid w:val="00695599"/>
    <w:rsid w:val="006A6B50"/>
    <w:rsid w:val="006E0502"/>
    <w:rsid w:val="00731AB6"/>
    <w:rsid w:val="00737917"/>
    <w:rsid w:val="007455CB"/>
    <w:rsid w:val="00746812"/>
    <w:rsid w:val="00751872"/>
    <w:rsid w:val="00776355"/>
    <w:rsid w:val="007A0B27"/>
    <w:rsid w:val="007C13ED"/>
    <w:rsid w:val="007C3CAE"/>
    <w:rsid w:val="00815CFD"/>
    <w:rsid w:val="00822CEB"/>
    <w:rsid w:val="00843B53"/>
    <w:rsid w:val="008B7161"/>
    <w:rsid w:val="008E1E65"/>
    <w:rsid w:val="008F2EC0"/>
    <w:rsid w:val="00957D6B"/>
    <w:rsid w:val="00977672"/>
    <w:rsid w:val="009825DD"/>
    <w:rsid w:val="009A1CCF"/>
    <w:rsid w:val="009B1D8C"/>
    <w:rsid w:val="009D0D78"/>
    <w:rsid w:val="009F295C"/>
    <w:rsid w:val="00A36743"/>
    <w:rsid w:val="00A7424E"/>
    <w:rsid w:val="00AF2279"/>
    <w:rsid w:val="00B13211"/>
    <w:rsid w:val="00B40DBC"/>
    <w:rsid w:val="00B86A4C"/>
    <w:rsid w:val="00BC7E0D"/>
    <w:rsid w:val="00BD44FD"/>
    <w:rsid w:val="00BE26B0"/>
    <w:rsid w:val="00BF5A02"/>
    <w:rsid w:val="00C3362A"/>
    <w:rsid w:val="00C4115E"/>
    <w:rsid w:val="00C51321"/>
    <w:rsid w:val="00C87EC3"/>
    <w:rsid w:val="00CD02D0"/>
    <w:rsid w:val="00CF0FE1"/>
    <w:rsid w:val="00D35D54"/>
    <w:rsid w:val="00D52733"/>
    <w:rsid w:val="00D67F46"/>
    <w:rsid w:val="00DB6E90"/>
    <w:rsid w:val="00DE0129"/>
    <w:rsid w:val="00DE4506"/>
    <w:rsid w:val="00E110E8"/>
    <w:rsid w:val="00E4664D"/>
    <w:rsid w:val="00E53FE9"/>
    <w:rsid w:val="00E83778"/>
    <w:rsid w:val="00F318A4"/>
    <w:rsid w:val="00F71C81"/>
    <w:rsid w:val="00F85367"/>
    <w:rsid w:val="00F8731B"/>
    <w:rsid w:val="00F93490"/>
    <w:rsid w:val="00FB69BF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2D9F4-3D49-47D1-884F-B0254715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74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3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742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 SG w Nowym Sączu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Kosecki Krzysztof</dc:creator>
  <cp:keywords/>
  <dc:description/>
  <cp:lastModifiedBy>Górka Teresa</cp:lastModifiedBy>
  <cp:revision>36</cp:revision>
  <cp:lastPrinted>2019-11-04T10:43:00Z</cp:lastPrinted>
  <dcterms:created xsi:type="dcterms:W3CDTF">2018-10-08T10:29:00Z</dcterms:created>
  <dcterms:modified xsi:type="dcterms:W3CDTF">2020-10-14T10:06:00Z</dcterms:modified>
</cp:coreProperties>
</file>